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3D53F" w14:textId="77777777" w:rsidR="00352847" w:rsidRDefault="001B244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7C899D1" wp14:editId="15C1CF27">
            <wp:simplePos x="0" y="0"/>
            <wp:positionH relativeFrom="column">
              <wp:posOffset>-504825</wp:posOffset>
            </wp:positionH>
            <wp:positionV relativeFrom="paragraph">
              <wp:posOffset>0</wp:posOffset>
            </wp:positionV>
            <wp:extent cx="6677025" cy="4810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0" t="15665" r="36683" b="10444"/>
                    <a:stretch/>
                  </pic:blipFill>
                  <pic:spPr bwMode="auto">
                    <a:xfrm>
                      <a:off x="0" y="0"/>
                      <a:ext cx="6677025" cy="481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28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45"/>
    <w:rsid w:val="001B2445"/>
    <w:rsid w:val="00352847"/>
    <w:rsid w:val="00F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7465C"/>
  <w15:chartTrackingRefBased/>
  <w15:docId w15:val="{5ECB815E-8DC0-4010-A49B-EAE5DEF0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987F846AC5C4489B7FC6169FBCDEE" ma:contentTypeVersion="13" ma:contentTypeDescription="Create a new document." ma:contentTypeScope="" ma:versionID="525fd10f60fa15139c3e9f5b19c441a0">
  <xsd:schema xmlns:xsd="http://www.w3.org/2001/XMLSchema" xmlns:xs="http://www.w3.org/2001/XMLSchema" xmlns:p="http://schemas.microsoft.com/office/2006/metadata/properties" xmlns:ns3="28c322f5-f0b7-437e-ae6f-b6fe16b78612" xmlns:ns4="037e6687-148f-46b1-8d36-c940a23ba550" targetNamespace="http://schemas.microsoft.com/office/2006/metadata/properties" ma:root="true" ma:fieldsID="540db511d33970239548e9e088507550" ns3:_="" ns4:_="">
    <xsd:import namespace="28c322f5-f0b7-437e-ae6f-b6fe16b78612"/>
    <xsd:import namespace="037e6687-148f-46b1-8d36-c940a23ba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322f5-f0b7-437e-ae6f-b6fe16b78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e6687-148f-46b1-8d36-c940a23b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CA987-47B9-4B9E-9B55-EB69C1F45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322f5-f0b7-437e-ae6f-b6fe16b78612"/>
    <ds:schemaRef ds:uri="037e6687-148f-46b1-8d36-c940a23b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DCDFC6-BB93-435A-A1F7-96AF71C39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CA30B-1474-45E8-BE1C-EC01A3F8E3A5}">
  <ds:schemaRefs>
    <ds:schemaRef ds:uri="http://schemas.microsoft.com/office/2006/metadata/properties"/>
    <ds:schemaRef ds:uri="http://schemas.microsoft.com/office/2006/documentManagement/types"/>
    <ds:schemaRef ds:uri="037e6687-148f-46b1-8d36-c940a23ba550"/>
    <ds:schemaRef ds:uri="http://purl.org/dc/terms/"/>
    <ds:schemaRef ds:uri="28c322f5-f0b7-437e-ae6f-b6fe16b78612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Blotz</dc:creator>
  <cp:keywords/>
  <dc:description/>
  <cp:lastModifiedBy>Hilary Pomfret</cp:lastModifiedBy>
  <cp:revision>2</cp:revision>
  <dcterms:created xsi:type="dcterms:W3CDTF">2020-05-08T10:53:00Z</dcterms:created>
  <dcterms:modified xsi:type="dcterms:W3CDTF">2020-05-08T10:53:00Z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0x01010009B987F846AC5C4489B7FC6169FBCDEE</vt:lpwstr>
  </property>
</Properties>
</file>